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B75B" w14:textId="77777777" w:rsidR="008A530C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ATTIVITÀ SPORTELLO DIDATTICO</w:t>
      </w:r>
    </w:p>
    <w:p w14:paraId="4EF9EB75" w14:textId="77777777" w:rsidR="008A530C" w:rsidRDefault="008A530C">
      <w:pPr>
        <w:jc w:val="center"/>
        <w:rPr>
          <w:b/>
          <w:sz w:val="28"/>
          <w:szCs w:val="28"/>
        </w:rPr>
      </w:pPr>
    </w:p>
    <w:p w14:paraId="64CAD9B1" w14:textId="77777777" w:rsidR="008A530C" w:rsidRDefault="008A530C">
      <w:pPr>
        <w:jc w:val="center"/>
      </w:pPr>
    </w:p>
    <w:tbl>
      <w:tblPr>
        <w:tblStyle w:val="a"/>
        <w:tblW w:w="10390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2268"/>
        <w:gridCol w:w="1559"/>
        <w:gridCol w:w="1561"/>
        <w:gridCol w:w="1149"/>
        <w:gridCol w:w="1705"/>
      </w:tblGrid>
      <w:tr w:rsidR="008A530C" w14:paraId="60999437" w14:textId="77777777">
        <w:tc>
          <w:tcPr>
            <w:tcW w:w="2148" w:type="dxa"/>
            <w:shd w:val="clear" w:color="auto" w:fill="C6D9F1"/>
            <w:vAlign w:val="center"/>
          </w:tcPr>
          <w:p w14:paraId="550E549C" w14:textId="77777777" w:rsidR="008A530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8242" w:type="dxa"/>
            <w:gridSpan w:val="5"/>
          </w:tcPr>
          <w:p w14:paraId="21D0C16F" w14:textId="77777777" w:rsidR="008A530C" w:rsidRDefault="008A530C">
            <w:pPr>
              <w:jc w:val="center"/>
              <w:rPr>
                <w:sz w:val="24"/>
                <w:szCs w:val="24"/>
              </w:rPr>
            </w:pPr>
          </w:p>
        </w:tc>
      </w:tr>
      <w:tr w:rsidR="008A530C" w14:paraId="14C75C1E" w14:textId="77777777">
        <w:tc>
          <w:tcPr>
            <w:tcW w:w="2148" w:type="dxa"/>
            <w:shd w:val="clear" w:color="auto" w:fill="C6D9F1"/>
            <w:vAlign w:val="center"/>
          </w:tcPr>
          <w:p w14:paraId="7ED7FA76" w14:textId="77777777" w:rsidR="008A530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8242" w:type="dxa"/>
            <w:gridSpan w:val="5"/>
          </w:tcPr>
          <w:p w14:paraId="3EB08411" w14:textId="77777777" w:rsidR="008A530C" w:rsidRDefault="008A530C">
            <w:pPr>
              <w:jc w:val="center"/>
              <w:rPr>
                <w:sz w:val="24"/>
                <w:szCs w:val="24"/>
              </w:rPr>
            </w:pPr>
          </w:p>
        </w:tc>
      </w:tr>
      <w:tr w:rsidR="008A530C" w14:paraId="3A09E35B" w14:textId="77777777">
        <w:tc>
          <w:tcPr>
            <w:tcW w:w="2148" w:type="dxa"/>
            <w:shd w:val="clear" w:color="auto" w:fill="C6D9F1"/>
            <w:vAlign w:val="center"/>
          </w:tcPr>
          <w:p w14:paraId="3F259981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 scolastico</w:t>
            </w:r>
          </w:p>
        </w:tc>
        <w:tc>
          <w:tcPr>
            <w:tcW w:w="8242" w:type="dxa"/>
            <w:gridSpan w:val="5"/>
            <w:tcBorders>
              <w:right w:val="single" w:sz="6" w:space="0" w:color="A0A0A0"/>
            </w:tcBorders>
          </w:tcPr>
          <w:p w14:paraId="207EC2F5" w14:textId="77777777" w:rsidR="008A530C" w:rsidRDefault="008A530C">
            <w:pPr>
              <w:jc w:val="center"/>
              <w:rPr>
                <w:sz w:val="24"/>
                <w:szCs w:val="24"/>
              </w:rPr>
            </w:pPr>
          </w:p>
        </w:tc>
      </w:tr>
      <w:tr w:rsidR="008A530C" w14:paraId="34D99E85" w14:textId="77777777">
        <w:tc>
          <w:tcPr>
            <w:tcW w:w="2148" w:type="dxa"/>
            <w:shd w:val="clear" w:color="auto" w:fill="C6D9F1"/>
            <w:vAlign w:val="center"/>
          </w:tcPr>
          <w:p w14:paraId="2863F64C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268" w:type="dxa"/>
            <w:tcBorders>
              <w:right w:val="single" w:sz="6" w:space="0" w:color="ACA899"/>
            </w:tcBorders>
          </w:tcPr>
          <w:p w14:paraId="1DEC8C17" w14:textId="77777777" w:rsidR="008A530C" w:rsidRDefault="008A5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ACA899"/>
            </w:tcBorders>
          </w:tcPr>
          <w:p w14:paraId="16C716F7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ore</w:t>
            </w:r>
          </w:p>
        </w:tc>
        <w:tc>
          <w:tcPr>
            <w:tcW w:w="1561" w:type="dxa"/>
            <w:tcBorders>
              <w:right w:val="single" w:sz="6" w:space="0" w:color="ACA899"/>
            </w:tcBorders>
          </w:tcPr>
          <w:p w14:paraId="6EC8B594" w14:textId="77777777" w:rsidR="008A530C" w:rsidRDefault="008A5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right w:val="single" w:sz="6" w:space="0" w:color="ACA899"/>
            </w:tcBorders>
          </w:tcPr>
          <w:p w14:paraId="24EAE348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ore</w:t>
            </w:r>
          </w:p>
        </w:tc>
        <w:tc>
          <w:tcPr>
            <w:tcW w:w="1705" w:type="dxa"/>
            <w:tcBorders>
              <w:right w:val="single" w:sz="6" w:space="0" w:color="ACA899"/>
            </w:tcBorders>
          </w:tcPr>
          <w:p w14:paraId="621E0603" w14:textId="77777777" w:rsidR="008A530C" w:rsidRDefault="008A530C">
            <w:pPr>
              <w:jc w:val="center"/>
              <w:rPr>
                <w:sz w:val="24"/>
                <w:szCs w:val="24"/>
              </w:rPr>
            </w:pPr>
          </w:p>
        </w:tc>
      </w:tr>
      <w:tr w:rsidR="008A530C" w14:paraId="527BAFE6" w14:textId="77777777">
        <w:tc>
          <w:tcPr>
            <w:tcW w:w="2148" w:type="dxa"/>
            <w:shd w:val="clear" w:color="auto" w:fill="C6D9F1"/>
            <w:vAlign w:val="center"/>
          </w:tcPr>
          <w:p w14:paraId="1BA330B5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iscritti</w:t>
            </w:r>
          </w:p>
        </w:tc>
        <w:tc>
          <w:tcPr>
            <w:tcW w:w="2268" w:type="dxa"/>
          </w:tcPr>
          <w:p w14:paraId="5E9041CE" w14:textId="77777777" w:rsidR="008A530C" w:rsidRDefault="008A5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14:paraId="5F396290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presenti</w:t>
            </w:r>
          </w:p>
        </w:tc>
        <w:tc>
          <w:tcPr>
            <w:tcW w:w="2854" w:type="dxa"/>
            <w:gridSpan w:val="2"/>
          </w:tcPr>
          <w:p w14:paraId="37870947" w14:textId="77777777" w:rsidR="008A530C" w:rsidRDefault="008A530C">
            <w:pPr>
              <w:jc w:val="center"/>
              <w:rPr>
                <w:sz w:val="24"/>
                <w:szCs w:val="24"/>
              </w:rPr>
            </w:pPr>
          </w:p>
        </w:tc>
      </w:tr>
      <w:tr w:rsidR="008A530C" w14:paraId="5C434DD1" w14:textId="77777777">
        <w:trPr>
          <w:trHeight w:val="285"/>
        </w:trPr>
        <w:tc>
          <w:tcPr>
            <w:tcW w:w="2148" w:type="dxa"/>
            <w:shd w:val="clear" w:color="auto" w:fill="C6D9F1"/>
            <w:vAlign w:val="center"/>
          </w:tcPr>
          <w:p w14:paraId="6E17F2DA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svolta</w:t>
            </w:r>
          </w:p>
        </w:tc>
        <w:tc>
          <w:tcPr>
            <w:tcW w:w="8242" w:type="dxa"/>
            <w:gridSpan w:val="5"/>
            <w:tcBorders>
              <w:right w:val="single" w:sz="6" w:space="0" w:color="ACA899"/>
            </w:tcBorders>
          </w:tcPr>
          <w:p w14:paraId="27CC8F68" w14:textId="77777777" w:rsidR="008A530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14:paraId="6DA64625" w14:textId="77777777" w:rsidR="008A530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14:paraId="1EDDF094" w14:textId="77777777" w:rsidR="008A530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14:paraId="43633069" w14:textId="77777777" w:rsidR="008A530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14:paraId="4F451365" w14:textId="77777777" w:rsidR="008A530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14:paraId="2805EF12" w14:textId="77777777" w:rsidR="008A530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14:paraId="06B1562A" w14:textId="77777777" w:rsidR="008A530C" w:rsidRDefault="008A530C">
            <w:pPr>
              <w:rPr>
                <w:sz w:val="24"/>
                <w:szCs w:val="24"/>
              </w:rPr>
            </w:pPr>
          </w:p>
        </w:tc>
      </w:tr>
    </w:tbl>
    <w:p w14:paraId="1D0D2C7C" w14:textId="77777777" w:rsidR="008A530C" w:rsidRDefault="00000000">
      <w:r>
        <w:t>*cliccare due volte sul riquadro per selezionare</w:t>
      </w:r>
    </w:p>
    <w:p w14:paraId="1D70578F" w14:textId="77777777" w:rsidR="008A530C" w:rsidRDefault="008A530C">
      <w:pPr>
        <w:jc w:val="center"/>
        <w:rPr>
          <w:sz w:val="24"/>
          <w:szCs w:val="24"/>
        </w:rPr>
      </w:pPr>
    </w:p>
    <w:p w14:paraId="79DBB980" w14:textId="77777777" w:rsidR="008A530C" w:rsidRDefault="008A530C">
      <w:pPr>
        <w:jc w:val="center"/>
        <w:rPr>
          <w:sz w:val="24"/>
          <w:szCs w:val="24"/>
        </w:rPr>
      </w:pPr>
    </w:p>
    <w:p w14:paraId="7D68584F" w14:textId="77777777" w:rsidR="008A530C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INCONTRO N°</w:t>
      </w:r>
    </w:p>
    <w:p w14:paraId="2710D5CC" w14:textId="77777777" w:rsidR="008A530C" w:rsidRDefault="008A530C"/>
    <w:tbl>
      <w:tblPr>
        <w:tblStyle w:val="a0"/>
        <w:tblW w:w="500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3492"/>
        <w:gridCol w:w="940"/>
      </w:tblGrid>
      <w:tr w:rsidR="008A530C" w14:paraId="25C5E084" w14:textId="77777777">
        <w:trPr>
          <w:jc w:val="center"/>
        </w:trPr>
        <w:tc>
          <w:tcPr>
            <w:tcW w:w="576" w:type="dxa"/>
            <w:shd w:val="clear" w:color="auto" w:fill="DBE5F1"/>
          </w:tcPr>
          <w:p w14:paraId="4BE6B9C4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3492" w:type="dxa"/>
            <w:shd w:val="clear" w:color="auto" w:fill="DBE5F1"/>
          </w:tcPr>
          <w:p w14:paraId="6D71790E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alunni presenti</w:t>
            </w:r>
          </w:p>
        </w:tc>
        <w:tc>
          <w:tcPr>
            <w:tcW w:w="940" w:type="dxa"/>
            <w:shd w:val="clear" w:color="auto" w:fill="DBE5F1"/>
          </w:tcPr>
          <w:p w14:paraId="353DFAA8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</w:tr>
      <w:tr w:rsidR="008A530C" w14:paraId="2891E565" w14:textId="77777777">
        <w:trPr>
          <w:jc w:val="center"/>
        </w:trPr>
        <w:tc>
          <w:tcPr>
            <w:tcW w:w="576" w:type="dxa"/>
          </w:tcPr>
          <w:p w14:paraId="3342E77E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2" w:type="dxa"/>
          </w:tcPr>
          <w:p w14:paraId="28B7A7D0" w14:textId="77777777" w:rsidR="008A530C" w:rsidRDefault="008A53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28ADA4A4" w14:textId="77777777" w:rsidR="008A530C" w:rsidRDefault="008A530C">
            <w:pPr>
              <w:rPr>
                <w:sz w:val="24"/>
                <w:szCs w:val="24"/>
              </w:rPr>
            </w:pPr>
          </w:p>
        </w:tc>
      </w:tr>
      <w:tr w:rsidR="008A530C" w14:paraId="39FEEE6C" w14:textId="77777777">
        <w:trPr>
          <w:jc w:val="center"/>
        </w:trPr>
        <w:tc>
          <w:tcPr>
            <w:tcW w:w="576" w:type="dxa"/>
          </w:tcPr>
          <w:p w14:paraId="001A27EA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14:paraId="0679F5C8" w14:textId="77777777" w:rsidR="008A530C" w:rsidRDefault="008A53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FD6AEDC" w14:textId="77777777" w:rsidR="008A530C" w:rsidRDefault="008A530C">
            <w:pPr>
              <w:rPr>
                <w:sz w:val="24"/>
                <w:szCs w:val="24"/>
              </w:rPr>
            </w:pPr>
          </w:p>
        </w:tc>
      </w:tr>
      <w:tr w:rsidR="008A530C" w14:paraId="34DD06BA" w14:textId="77777777">
        <w:trPr>
          <w:jc w:val="center"/>
        </w:trPr>
        <w:tc>
          <w:tcPr>
            <w:tcW w:w="576" w:type="dxa"/>
          </w:tcPr>
          <w:p w14:paraId="040D773F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2" w:type="dxa"/>
          </w:tcPr>
          <w:p w14:paraId="13A46B21" w14:textId="77777777" w:rsidR="008A530C" w:rsidRDefault="008A53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25AE9028" w14:textId="77777777" w:rsidR="008A530C" w:rsidRDefault="008A530C">
            <w:pPr>
              <w:rPr>
                <w:sz w:val="24"/>
                <w:szCs w:val="24"/>
              </w:rPr>
            </w:pPr>
          </w:p>
        </w:tc>
      </w:tr>
      <w:tr w:rsidR="008A530C" w14:paraId="4766C094" w14:textId="77777777">
        <w:trPr>
          <w:jc w:val="center"/>
        </w:trPr>
        <w:tc>
          <w:tcPr>
            <w:tcW w:w="576" w:type="dxa"/>
          </w:tcPr>
          <w:p w14:paraId="1E57F041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14:paraId="2EA8A98F" w14:textId="77777777" w:rsidR="008A530C" w:rsidRDefault="008A53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77D926B" w14:textId="77777777" w:rsidR="008A530C" w:rsidRDefault="008A530C">
            <w:pPr>
              <w:rPr>
                <w:sz w:val="24"/>
                <w:szCs w:val="24"/>
              </w:rPr>
            </w:pPr>
          </w:p>
        </w:tc>
      </w:tr>
    </w:tbl>
    <w:p w14:paraId="4BF6BFF6" w14:textId="77777777" w:rsidR="008A530C" w:rsidRDefault="008A530C"/>
    <w:p w14:paraId="542F242C" w14:textId="77777777" w:rsidR="008A530C" w:rsidRDefault="008A530C"/>
    <w:p w14:paraId="2F8B83BA" w14:textId="77777777" w:rsidR="008A530C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Busto </w:t>
      </w:r>
      <w:proofErr w:type="gramStart"/>
      <w:r>
        <w:rPr>
          <w:sz w:val="24"/>
          <w:szCs w:val="24"/>
        </w:rPr>
        <w:t>Arsizio,_</w:t>
      </w:r>
      <w:proofErr w:type="gramEnd"/>
      <w:r>
        <w:rPr>
          <w:sz w:val="24"/>
          <w:szCs w:val="24"/>
        </w:rPr>
        <w:t>_____________________                                                       Docente</w:t>
      </w:r>
    </w:p>
    <w:p w14:paraId="164944F3" w14:textId="77777777" w:rsidR="008A530C" w:rsidRDefault="008A530C">
      <w:pPr>
        <w:rPr>
          <w:sz w:val="24"/>
          <w:szCs w:val="24"/>
        </w:rPr>
      </w:pPr>
    </w:p>
    <w:p w14:paraId="13E6D19B" w14:textId="77777777" w:rsidR="008A530C" w:rsidRDefault="00000000">
      <w:r>
        <w:t xml:space="preserve">                                                                                                                        ___________________________________ </w:t>
      </w:r>
    </w:p>
    <w:sectPr w:rsidR="008A53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993" w:left="993" w:header="720" w:footer="9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F7FC" w14:textId="77777777" w:rsidR="002B0393" w:rsidRDefault="002B0393">
      <w:r>
        <w:separator/>
      </w:r>
    </w:p>
  </w:endnote>
  <w:endnote w:type="continuationSeparator" w:id="0">
    <w:p w14:paraId="48E3BDA4" w14:textId="77777777" w:rsidR="002B0393" w:rsidRDefault="002B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A6D6" w14:textId="77777777" w:rsidR="008A530C" w:rsidRDefault="008A53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7A87" w14:textId="77777777" w:rsidR="008A53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                                                                    Modulistica</w:t>
    </w:r>
    <w:r>
      <w:rPr>
        <w:color w:val="002060"/>
        <w:sz w:val="24"/>
        <w:szCs w:val="24"/>
      </w:rPr>
      <w:t xml:space="preserve"> </w:t>
    </w:r>
    <w:r>
      <w:rPr>
        <w:color w:val="000000"/>
      </w:rPr>
      <w:t xml:space="preserve">Attività sportello didattico </w:t>
    </w:r>
  </w:p>
  <w:p w14:paraId="109F5786" w14:textId="77777777" w:rsidR="008A530C" w:rsidRDefault="008A53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C4A4" w14:textId="77777777" w:rsidR="008A530C" w:rsidRDefault="008A53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248E" w14:textId="77777777" w:rsidR="002B0393" w:rsidRDefault="002B0393">
      <w:r>
        <w:separator/>
      </w:r>
    </w:p>
  </w:footnote>
  <w:footnote w:type="continuationSeparator" w:id="0">
    <w:p w14:paraId="4D27E3AB" w14:textId="77777777" w:rsidR="002B0393" w:rsidRDefault="002B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7633" w14:textId="77777777" w:rsidR="008A530C" w:rsidRDefault="008A53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550C" w14:textId="77777777" w:rsidR="008A530C" w:rsidRDefault="008A530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2457"/>
      <w:gridCol w:w="5332"/>
      <w:gridCol w:w="2347"/>
    </w:tblGrid>
    <w:tr w:rsidR="00DA7E11" w:rsidRPr="0019351B" w14:paraId="09CABD8C" w14:textId="77777777" w:rsidTr="00F0514B">
      <w:trPr>
        <w:trHeight w:val="2340"/>
        <w:tblCellSpacing w:w="20" w:type="dxa"/>
        <w:jc w:val="center"/>
      </w:trPr>
      <w:tc>
        <w:tcPr>
          <w:tcW w:w="1182" w:type="pct"/>
          <w:vAlign w:val="center"/>
        </w:tcPr>
        <w:p w14:paraId="3A2A5357" w14:textId="03C8D0C3" w:rsidR="00DA7E11" w:rsidRPr="0019351B" w:rsidRDefault="00DA7E11" w:rsidP="00DA7E11">
          <w:pPr>
            <w:jc w:val="center"/>
            <w:rPr>
              <w:rFonts w:ascii="Verdana" w:hAnsi="Verdana"/>
              <w:b/>
              <w:color w:val="002060"/>
              <w:kern w:val="3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5448BF9D" wp14:editId="47F10139">
                <wp:extent cx="1352550" cy="742950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CC15C3" w14:textId="77777777" w:rsidR="00DA7E11" w:rsidRPr="0019351B" w:rsidRDefault="00DA7E11" w:rsidP="00DA7E11">
          <w:pPr>
            <w:rPr>
              <w:rFonts w:ascii="Verdana" w:hAnsi="Verdana"/>
              <w:b/>
              <w:color w:val="002060"/>
              <w:kern w:val="30"/>
              <w:sz w:val="18"/>
              <w:szCs w:val="18"/>
            </w:rPr>
          </w:pPr>
        </w:p>
      </w:tc>
      <w:tc>
        <w:tcPr>
          <w:tcW w:w="2610" w:type="pct"/>
          <w:vAlign w:val="center"/>
        </w:tcPr>
        <w:p w14:paraId="246B958F" w14:textId="77777777" w:rsidR="00DA7E11" w:rsidRPr="0019351B" w:rsidRDefault="00DA7E11" w:rsidP="00DA7E1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Verdana" w:hAnsi="Verdana"/>
              <w:color w:val="002060"/>
              <w:kern w:val="30"/>
              <w:sz w:val="32"/>
              <w:szCs w:val="32"/>
            </w:rPr>
          </w:pPr>
          <w:r w:rsidRPr="0019351B">
            <w:rPr>
              <w:rFonts w:ascii="Verdana" w:hAnsi="Verdana"/>
              <w:b/>
              <w:bCs/>
              <w:color w:val="002060"/>
              <w:kern w:val="30"/>
            </w:rPr>
            <w:object w:dxaOrig="975" w:dyaOrig="1065" w14:anchorId="05EBD9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4pt;height:25.5pt">
                <v:imagedata r:id="rId2" o:title=""/>
              </v:shape>
              <o:OLEObject Type="Embed" ProgID="MSPhotoEd.3" ShapeID="_x0000_i1026" DrawAspect="Content" ObjectID="_1729780987" r:id="rId3"/>
            </w:object>
          </w:r>
        </w:p>
        <w:p w14:paraId="4E555FDF" w14:textId="77777777" w:rsidR="00DA7E11" w:rsidRPr="0019351B" w:rsidRDefault="00DA7E11" w:rsidP="00DA7E11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/>
              <w:color w:val="002060"/>
              <w:sz w:val="18"/>
              <w:szCs w:val="18"/>
            </w:rPr>
            <w:t>Liceo Artistico Statale Paolo Candiani</w:t>
          </w:r>
        </w:p>
        <w:p w14:paraId="3C4BCE72" w14:textId="77777777" w:rsidR="00DA7E11" w:rsidRPr="0019351B" w:rsidRDefault="00DA7E11" w:rsidP="00DA7E11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/>
              <w:color w:val="002060"/>
              <w:sz w:val="18"/>
              <w:szCs w:val="18"/>
            </w:rPr>
            <w:t>Liceo Musicale e Coreutico Statale Pina Bausch</w:t>
          </w:r>
        </w:p>
        <w:p w14:paraId="433BBC7D" w14:textId="77777777" w:rsidR="00DA7E11" w:rsidRPr="0019351B" w:rsidRDefault="00DA7E11" w:rsidP="00DA7E11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Cs/>
              <w:color w:val="002060"/>
              <w:sz w:val="18"/>
              <w:szCs w:val="18"/>
            </w:rPr>
            <w:t>Via L. Manara, 10 – 21052 Busto Arsizio</w:t>
          </w:r>
        </w:p>
        <w:p w14:paraId="65BACF6A" w14:textId="77777777" w:rsidR="00DA7E11" w:rsidRPr="0019351B" w:rsidRDefault="00DA7E11" w:rsidP="00DA7E11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</w:rPr>
          </w:pPr>
          <w:hyperlink r:id="rId4" w:history="1">
            <w:r w:rsidRPr="0019351B">
              <w:rPr>
                <w:rStyle w:val="Collegamentoipertestuale"/>
                <w:rFonts w:ascii="Verdana" w:hAnsi="Verdana"/>
                <w:bCs/>
              </w:rPr>
              <w:t>www.artisticobusto.edu.it</w:t>
            </w:r>
          </w:hyperlink>
        </w:p>
        <w:p w14:paraId="4AB404B3" w14:textId="77777777" w:rsidR="00DA7E11" w:rsidRPr="0019351B" w:rsidRDefault="00DA7E11" w:rsidP="00DA7E11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16"/>
              <w:szCs w:val="16"/>
              <w:lang w:val="en-GB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en-GB"/>
            </w:rPr>
            <w:t>Tel. 0331633154</w:t>
          </w:r>
        </w:p>
        <w:p w14:paraId="77253625" w14:textId="77777777" w:rsidR="00DA7E11" w:rsidRPr="0019351B" w:rsidRDefault="00DA7E11" w:rsidP="00DA7E11">
          <w:pPr>
            <w:overflowPunct w:val="0"/>
            <w:adjustRightInd w:val="0"/>
            <w:jc w:val="center"/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</w:pPr>
          <w:proofErr w:type="gramStart"/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Email:</w:t>
          </w:r>
          <w:proofErr w:type="gramEnd"/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 xml:space="preserve"> </w:t>
          </w:r>
          <w:hyperlink r:id="rId5" w:history="1">
            <w:r w:rsidRPr="0019351B">
              <w:rPr>
                <w:rStyle w:val="Collegamentoipertestuale"/>
                <w:rFonts w:ascii="Verdana" w:hAnsi="Verdana"/>
                <w:bCs/>
                <w:sz w:val="16"/>
                <w:szCs w:val="16"/>
                <w:lang w:val="fr-FR"/>
              </w:rPr>
              <w:t>vasl01000a@istruzione.it</w:t>
            </w:r>
          </w:hyperlink>
        </w:p>
        <w:p w14:paraId="699B1197" w14:textId="77777777" w:rsidR="00DA7E11" w:rsidRPr="0019351B" w:rsidRDefault="00DA7E11" w:rsidP="00DA7E11">
          <w:pPr>
            <w:overflowPunct w:val="0"/>
            <w:adjustRightInd w:val="0"/>
            <w:jc w:val="center"/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</w:pPr>
          <w:proofErr w:type="gramStart"/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Pec:</w:t>
          </w:r>
          <w:proofErr w:type="gramEnd"/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 xml:space="preserve"> vasl01000a@pec.istruzione.it</w:t>
          </w:r>
        </w:p>
        <w:p w14:paraId="7CFEBA46" w14:textId="77777777" w:rsidR="00DA7E11" w:rsidRPr="0019351B" w:rsidRDefault="00DA7E11" w:rsidP="00DA7E11">
          <w:pPr>
            <w:jc w:val="center"/>
            <w:rPr>
              <w:rFonts w:ascii="Verdana" w:hAnsi="Verdana"/>
              <w:color w:val="002060"/>
              <w:lang w:val="en-US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28" w:type="pct"/>
        </w:tcPr>
        <w:p w14:paraId="533D0943" w14:textId="77777777" w:rsidR="00DA7E11" w:rsidRPr="0019351B" w:rsidRDefault="00DA7E11" w:rsidP="00DA7E11">
          <w:pPr>
            <w:jc w:val="center"/>
            <w:rPr>
              <w:rFonts w:ascii="Verdana" w:hAnsi="Verdana"/>
              <w:b/>
              <w:noProof/>
              <w:color w:val="002060"/>
              <w:kern w:val="30"/>
              <w:lang w:val="en-US"/>
            </w:rPr>
          </w:pPr>
        </w:p>
        <w:p w14:paraId="679936AA" w14:textId="39D1152D" w:rsidR="00DA7E11" w:rsidRPr="0019351B" w:rsidRDefault="00DA7E11" w:rsidP="00DA7E11">
          <w:pPr>
            <w:jc w:val="center"/>
            <w:rPr>
              <w:rFonts w:ascii="Verdana" w:hAnsi="Verdana"/>
              <w:b/>
              <w:noProof/>
              <w:color w:val="002060"/>
              <w:kern w:val="3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4404F4AC" wp14:editId="38C006C9">
                <wp:extent cx="847725" cy="590550"/>
                <wp:effectExtent l="0" t="0" r="9525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D3041A" w14:textId="77777777" w:rsidR="00DA7E11" w:rsidRPr="0019351B" w:rsidRDefault="00DA7E11" w:rsidP="00DA7E11">
          <w:pPr>
            <w:rPr>
              <w:rFonts w:ascii="Verdana" w:hAnsi="Verdana"/>
              <w:b/>
              <w:color w:val="002060"/>
              <w:kern w:val="30"/>
            </w:rPr>
          </w:pPr>
        </w:p>
        <w:p w14:paraId="69514C4F" w14:textId="77777777" w:rsidR="00DA7E11" w:rsidRPr="007E3769" w:rsidRDefault="00DA7E11" w:rsidP="00DA7E11">
          <w:pPr>
            <w:overflowPunct w:val="0"/>
            <w:adjustRightInd w:val="0"/>
            <w:jc w:val="center"/>
            <w:rPr>
              <w:rFonts w:ascii="Verdana" w:hAnsi="Verdana" w:cs="Calibri"/>
              <w:sz w:val="16"/>
              <w:szCs w:val="16"/>
              <w:lang w:val="fr-FR"/>
            </w:rPr>
          </w:pPr>
          <w:r w:rsidRPr="007E3769">
            <w:rPr>
              <w:rFonts w:ascii="Verdana" w:hAnsi="Verdana" w:cs="Calibri"/>
              <w:sz w:val="16"/>
              <w:szCs w:val="16"/>
              <w:lang w:val="fr-FR"/>
            </w:rPr>
            <w:t xml:space="preserve">LICEO MUSICALE E COREUTICO </w:t>
          </w:r>
        </w:p>
        <w:p w14:paraId="6EE95E12" w14:textId="77777777" w:rsidR="00DA7E11" w:rsidRPr="0019351B" w:rsidRDefault="00DA7E11" w:rsidP="00DA7E11">
          <w:pPr>
            <w:overflowPunct w:val="0"/>
            <w:adjustRightInd w:val="0"/>
            <w:jc w:val="center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7E3769">
            <w:rPr>
              <w:rFonts w:ascii="Verdana" w:hAnsi="Verdana" w:cs="Calibri"/>
              <w:sz w:val="16"/>
              <w:szCs w:val="16"/>
              <w:lang w:val="fr-FR"/>
            </w:rPr>
            <w:t>PINA BAUSCH</w:t>
          </w:r>
        </w:p>
      </w:tc>
    </w:tr>
    <w:tr w:rsidR="00DA7E11" w:rsidRPr="0019351B" w14:paraId="1CD250DF" w14:textId="77777777" w:rsidTr="00F0514B">
      <w:trPr>
        <w:trHeight w:val="338"/>
        <w:tblCellSpacing w:w="20" w:type="dxa"/>
        <w:jc w:val="center"/>
      </w:trPr>
      <w:tc>
        <w:tcPr>
          <w:tcW w:w="1182" w:type="pct"/>
          <w:vMerge w:val="restart"/>
          <w:vAlign w:val="center"/>
        </w:tcPr>
        <w:p w14:paraId="41D651A4" w14:textId="62855D9F" w:rsidR="00DA7E11" w:rsidRPr="0019351B" w:rsidRDefault="00DA7E11" w:rsidP="00DA7E11">
          <w:pPr>
            <w:overflowPunct w:val="0"/>
            <w:adjustRightInd w:val="0"/>
            <w:jc w:val="center"/>
            <w:rPr>
              <w:rFonts w:ascii="Verdana" w:hAnsi="Verdana"/>
              <w:color w:val="002060"/>
              <w:kern w:val="30"/>
              <w:lang w:val="fr-FR"/>
            </w:rPr>
          </w:pPr>
          <w:r w:rsidRPr="007E3769">
            <w:rPr>
              <w:rFonts w:ascii="Verdana" w:hAnsi="Verdana"/>
              <w:noProof/>
              <w:color w:val="002060"/>
              <w:kern w:val="30"/>
            </w:rPr>
            <w:drawing>
              <wp:inline distT="0" distB="0" distL="0" distR="0" wp14:anchorId="0D2B4227" wp14:editId="25D11E55">
                <wp:extent cx="800100" cy="428625"/>
                <wp:effectExtent l="0" t="0" r="0" b="9525"/>
                <wp:docPr id="9" name="Immagine 9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9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pct"/>
          <w:vAlign w:val="center"/>
        </w:tcPr>
        <w:p w14:paraId="5606D9BE" w14:textId="20078289" w:rsidR="00DA7E11" w:rsidRPr="0019351B" w:rsidRDefault="00DA7E11" w:rsidP="00DA7E11">
          <w:pPr>
            <w:jc w:val="center"/>
            <w:rPr>
              <w:rFonts w:ascii="Verdana" w:hAnsi="Verdana"/>
              <w:color w:val="00206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4F959993" wp14:editId="4EFB76C0">
                <wp:extent cx="3152775" cy="447675"/>
                <wp:effectExtent l="0" t="0" r="9525" b="9525"/>
                <wp:docPr id="8" name="Immagine 8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27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8" w:type="pct"/>
          <w:vMerge w:val="restart"/>
          <w:vAlign w:val="center"/>
        </w:tcPr>
        <w:p w14:paraId="5FDC2DB5" w14:textId="0809CCDF" w:rsidR="00DA7E11" w:rsidRPr="0019351B" w:rsidRDefault="00DA7E11" w:rsidP="00DA7E11">
          <w:pPr>
            <w:jc w:val="center"/>
            <w:rPr>
              <w:rFonts w:ascii="Verdana" w:hAnsi="Verdana"/>
              <w:color w:val="002060"/>
            </w:rPr>
          </w:pPr>
          <w:r w:rsidRPr="007E3769">
            <w:rPr>
              <w:rFonts w:ascii="Verdana" w:hAnsi="Verdana"/>
              <w:noProof/>
              <w:color w:val="002060"/>
            </w:rPr>
            <w:drawing>
              <wp:inline distT="0" distB="0" distL="0" distR="0" wp14:anchorId="39317A37" wp14:editId="79212809">
                <wp:extent cx="762000" cy="266700"/>
                <wp:effectExtent l="0" t="0" r="0" b="0"/>
                <wp:docPr id="7" name="Immagine 7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7E11" w:rsidRPr="0019351B" w14:paraId="0DD18B62" w14:textId="77777777" w:rsidTr="00F0514B">
      <w:trPr>
        <w:trHeight w:val="337"/>
        <w:tblCellSpacing w:w="20" w:type="dxa"/>
        <w:jc w:val="center"/>
      </w:trPr>
      <w:tc>
        <w:tcPr>
          <w:tcW w:w="1182" w:type="pct"/>
          <w:vMerge/>
          <w:vAlign w:val="center"/>
        </w:tcPr>
        <w:p w14:paraId="4B7545DD" w14:textId="77777777" w:rsidR="00DA7E11" w:rsidRPr="0019351B" w:rsidRDefault="00DA7E11" w:rsidP="00DA7E11">
          <w:pPr>
            <w:overflowPunct w:val="0"/>
            <w:adjustRightInd w:val="0"/>
            <w:jc w:val="center"/>
            <w:rPr>
              <w:rFonts w:ascii="Verdana" w:hAnsi="Verdana"/>
              <w:noProof/>
              <w:color w:val="002060"/>
              <w:kern w:val="30"/>
              <w:lang w:val="fr-FR"/>
            </w:rPr>
          </w:pPr>
        </w:p>
      </w:tc>
      <w:tc>
        <w:tcPr>
          <w:tcW w:w="2610" w:type="pct"/>
          <w:vAlign w:val="center"/>
        </w:tcPr>
        <w:p w14:paraId="6D061ABB" w14:textId="49AC30D3" w:rsidR="00DA7E11" w:rsidRPr="0019351B" w:rsidRDefault="00DA7E11" w:rsidP="00DA7E11">
          <w:pPr>
            <w:jc w:val="center"/>
            <w:rPr>
              <w:rFonts w:ascii="Verdana" w:hAnsi="Verdana"/>
              <w:color w:val="002060"/>
            </w:rPr>
          </w:pPr>
          <w:r>
            <w:rPr>
              <w:rFonts w:ascii="Verdana" w:hAnsi="Verdana"/>
              <w:color w:val="002060"/>
            </w:rPr>
            <w:t>Scheda attività sportello didattico</w:t>
          </w:r>
        </w:p>
      </w:tc>
      <w:tc>
        <w:tcPr>
          <w:tcW w:w="1128" w:type="pct"/>
          <w:vMerge/>
          <w:vAlign w:val="center"/>
        </w:tcPr>
        <w:p w14:paraId="1E3C63E8" w14:textId="77777777" w:rsidR="00DA7E11" w:rsidRPr="0019351B" w:rsidRDefault="00DA7E11" w:rsidP="00DA7E11">
          <w:pPr>
            <w:jc w:val="center"/>
            <w:rPr>
              <w:rFonts w:ascii="Verdana" w:hAnsi="Verdana"/>
              <w:noProof/>
              <w:color w:val="002060"/>
            </w:rPr>
          </w:pPr>
        </w:p>
      </w:tc>
    </w:tr>
  </w:tbl>
  <w:p w14:paraId="66925667" w14:textId="77777777" w:rsidR="008A530C" w:rsidRDefault="008A53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62BB" w14:textId="77777777" w:rsidR="008A530C" w:rsidRDefault="008A53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0C"/>
    <w:rsid w:val="002B0393"/>
    <w:rsid w:val="008A530C"/>
    <w:rsid w:val="00D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5E6AC"/>
  <w15:docId w15:val="{C2AC879C-C030-4829-8C8E-54C2B5D1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llegamentoipertestuale">
    <w:name w:val="Hyperlink"/>
    <w:rsid w:val="00DA7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oleObject" Target="embeddings/oleObject1.bin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vasl01000a@istruzione.it" TargetMode="External"/><Relationship Id="rId4" Type="http://schemas.openxmlformats.org/officeDocument/2006/relationships/hyperlink" Target="http://www.artisticobusto.edu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orsola Paciolla</cp:lastModifiedBy>
  <cp:revision>2</cp:revision>
  <dcterms:created xsi:type="dcterms:W3CDTF">2022-11-12T16:56:00Z</dcterms:created>
  <dcterms:modified xsi:type="dcterms:W3CDTF">2022-11-12T16:57:00Z</dcterms:modified>
</cp:coreProperties>
</file>